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E5" w:rsidRPr="00F066E5" w:rsidRDefault="00F066E5" w:rsidP="00F066E5">
      <w:pPr>
        <w:ind w:firstLine="851"/>
        <w:jc w:val="both"/>
        <w:rPr>
          <w:rFonts w:ascii="Times New Roman" w:hAnsi="Times New Roman" w:cs="Times New Roman"/>
          <w:b/>
          <w:sz w:val="48"/>
          <w:szCs w:val="48"/>
          <w:lang w:val="uk-UA"/>
        </w:rPr>
      </w:pPr>
      <w:bookmarkStart w:id="0" w:name="_GoBack"/>
      <w:r w:rsidRPr="00F066E5">
        <w:rPr>
          <w:rFonts w:ascii="Times New Roman" w:hAnsi="Times New Roman" w:cs="Times New Roman"/>
          <w:b/>
          <w:sz w:val="48"/>
          <w:szCs w:val="48"/>
          <w:lang w:val="uk-UA"/>
        </w:rPr>
        <w:t>Шановні мешканці міста Кривий Ріг!</w:t>
      </w:r>
    </w:p>
    <w:bookmarkEnd w:id="0"/>
    <w:p w:rsidR="00F066E5" w:rsidRDefault="00F066E5" w:rsidP="00F066E5">
      <w:pPr>
        <w:ind w:firstLine="851"/>
        <w:jc w:val="both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 w:rsidRPr="00F066E5">
        <w:rPr>
          <w:rFonts w:ascii="Times New Roman" w:hAnsi="Times New Roman" w:cs="Times New Roman"/>
          <w:b/>
          <w:sz w:val="40"/>
          <w:szCs w:val="40"/>
          <w:lang w:val="uk-UA"/>
        </w:rPr>
        <w:t xml:space="preserve">Криворізька філія ТОВ «Газорозподільні мережі України» інформуємо вас про те, що станом на 09.07.2024 внесено зміни до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</w:t>
      </w:r>
      <w:r w:rsidRPr="00F066E5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Графіку проведення технічного обслуговування </w:t>
      </w:r>
      <w:proofErr w:type="spellStart"/>
      <w:r w:rsidRPr="00F066E5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внутрішньобудинкових</w:t>
      </w:r>
      <w:proofErr w:type="spellEnd"/>
      <w:r w:rsidRPr="00F066E5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мереж у багатоквартирних будинках на 2024 рік.</w:t>
      </w:r>
    </w:p>
    <w:tbl>
      <w:tblPr>
        <w:tblW w:w="104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605"/>
        <w:gridCol w:w="3357"/>
        <w:gridCol w:w="851"/>
        <w:gridCol w:w="1276"/>
        <w:gridCol w:w="850"/>
        <w:gridCol w:w="1798"/>
      </w:tblGrid>
      <w:tr w:rsidR="00F066E5" w:rsidRPr="00854F91" w:rsidTr="00854F91">
        <w:trPr>
          <w:trHeight w:val="1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№ з/п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Населений пункт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Вулиця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№ буд., корпус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Місяць проведення ТО ВБСГ у 2024 році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Рік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Обслуговуюча організація з ТО ВБСГ згідно договору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Булди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Булди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Булди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Булди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Булди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Віри Нікітіної (Тихвінська)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Віри Нікітіної (Тихвінська)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Віри Нікітіної (Тихвінська)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Віри Нікітіної (Тихвінська)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Володимира Терещенка (Федоренка)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Володимира Терещенка (Федоренка)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Володимира Терещенка (Федоренка)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Володимира Терещенка (Федоренка)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Володимира Терещенка (Федоренка)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Володимира Терещенка (Федоренка)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Володимира Терещенка (Федоренка)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Володимира Терещенка </w:t>
            </w: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(Федоренка)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Криворізька </w:t>
            </w: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18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Володимира Терещенка (Федоренка)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Володимира Терещенка (Федоренка)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Володимира Терещенка (Федоренка)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Володимира Терещенка (Федоренка)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Володимира Терещенка (Федоренка)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Володимира Терещенка (Федоренка)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Володимира Терещенка (Федоренка)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Володимира Терещенка (Федоренка)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Володимира Терещенка (Федоренка)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Володимира Терещенка (Федоренка)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Володимира Терещенка (Федоренка)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Володимира Терещенка (Федоренка)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Володимира Терещенка (Федоренка)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Володимира Терещенка (Федоренка)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Володимира Терещенка (Федоренка)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Володимира Терещенка (Федоренка)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Володимира Терещенка (Федоренка)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Володимира Терещенка (Федоренка)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Володимира Терещенка (Федоренка)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Володимира Терещенка (Федоренка)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Володимира Терещенка (Федоренка)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Володимира Терещенка (Федоренка)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Володимира Терещенка (Федоренка)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Дніпровське шосе (Дніпропетровське шосе)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Дніпровське шосе (Дніпропетровське шосе)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Дніпровське шосе (Дніпропетровське шосе)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Дніпровське шосе (Дніпропетровське шосе)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Дніпровське шосе </w:t>
            </w: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(Дніпропетровське шосе)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Криворізька </w:t>
            </w: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46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Дніпровське шосе (Дніпропетровське шосе)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Дніпровське шосе (Дніпропетровське шосе)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Дніпровське шосе (Дніпропетровське шосе)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Дніпровське шосе (Дніпропетровське шосе)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Дніпровське шосе (Дніпропетровське шосе)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Дніпровське шосе (Дніпропетровське шосе)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Дніпровське шосе (Дніпропетровське шосе)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Електрична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Електрична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Романа Рибалка (Кокчетавська)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Романа Рибалка (Кокчетавська)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Романа Рибалка (Кокчетавська)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Романа Рибалка (Кокчетавська)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Космонавтів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Космонавтів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Космонавтів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Космонавтів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Космонавтів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Космонавтів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Космонавтів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Космонавтів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Космонавтів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Космонавтів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Космонавтів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Космонавтів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Криворіжсталі (Орджонікідзе)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Криворіжсталі (Орджонікідзе)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Криворіжсталі </w:t>
            </w: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(Орджонікідзе)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Криворізька </w:t>
            </w: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74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Криворіжсталі (Орджонікідзе)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Криворіжсталі (Орджонікідзе)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Криворіжсталі (Орджонікідзе)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Криворіжсталі (Орджонікідзе)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Криворіжсталі (Орджонікідзе)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Криворіжсталі (Орджонікідзе)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Криворіжсталі (Орджонікідзе)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Криворіжсталі (Орджонікідзе)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Криворіжсталі (Орджонікідзе)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Криворіжсталі (Орджонікідзе)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Криворіжсталі (Орджонікідзе)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Криворіжсталі (Орджонікідзе)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Леоніда Бородича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Леоніда Бородича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Леоніда Бородича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Миколи Ткачова (Мухіної)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Миколи Ткачова (Мухіної)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Миколи Ткачова (Мухіної)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Миколи Ткачова (Мухіної)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Миколи Ткачова (Мухіної)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Миколи Ткачова (Мухіної)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Миколи Ткачова (Мухіної)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Миколи Ткачова (Мухіної)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Миколи Ткачова (Мухіної)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Миколи Ткачова (Мухіної)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Миколи Ткачова (Мухіної)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Миколи Ткачова (Мухіної)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Миколи Ткачова (Мухіної)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Криворізька </w:t>
            </w: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102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Паркова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Паркова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Паркова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Паркова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Паркова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Паркова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Паркова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П'ятихатська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П'ятихатська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Руденка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Руденка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Руденка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Руденка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Руденка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Руденка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Святителя Василя Великого (Качалова)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Святителя Василя Великого (Качалова)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Святителя Василя Великого (Качалова)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Святителя Василя Великого (Качалова)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Святителя Василя Великого (Качалова)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Святителя Василя Великого (Качалова)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Святителя Василя Великого (Качалова)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Святителя Василя Великого (Качалова)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42/А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Святителя Василя Великого (Качалова)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Святителя Василя Великого (Качалова)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Староярмаркова (Сиволапа)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Староярмаркова (Сиволапа)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Студентська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Криворізька </w:t>
            </w: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130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Студентська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131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Студентська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132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Тарапаківська (Правди)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133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Тарапаківська (Правди)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134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Тарапаківська (Правди)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135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Тарапаківська (Правди)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136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Телевізійна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137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Телевізійна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138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Телевізійна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139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Учителів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140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Учителів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141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Учителів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142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Учителів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143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Учителів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144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Федора Караманиць (Ватутіна)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145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Федора Караманиць (Ватутіна)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146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Федора Караманиць (Ватутіна)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147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Федора Караманиць (Ватутіна)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148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Федора Караманиць (Ватутіна)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149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Федора Караманиць (Ватутіна)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Федора Караманиць (Ватутіна)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43/1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Федора Караманиць (Ватутіна)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43/3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Федора Караманиць (Ватутіна)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43/5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Федора Караманиць (Ватутіна)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43/7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Федора Караманиць (Ватутіна)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43/9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Федора Караманиць (Ватутіна)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Федора Караманиць (Ватутіна)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45/А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Федора Караманиць </w:t>
            </w: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(Ватутіна)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Криворізька </w:t>
            </w: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158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Федора Караманиць (Ватутіна)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Федора Караманиць (Ватутіна)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Федора Караманиць (Ватутіна)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Федора Караманиць (Ватутіна)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Федора Караманиць (Ватутіна)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Федора Караманиць (Ватутіна)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Федора Караманиць (Ватутіна)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Федора Караманиць (Ватутіна)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Федора Караманиць (Ватутіна)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Федора Караманиць (Ватутіна)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Франса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Франса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170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Франса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171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Франса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172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Франса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173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Володимира Черкасова (</w:t>
            </w:r>
            <w:proofErr w:type="spellStart"/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Черкасова</w:t>
            </w:r>
            <w:proofErr w:type="spellEnd"/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174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Володимира Черкасова (</w:t>
            </w:r>
            <w:proofErr w:type="spellStart"/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Черкасова</w:t>
            </w:r>
            <w:proofErr w:type="spellEnd"/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175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Володимира Черкасова (</w:t>
            </w:r>
            <w:proofErr w:type="spellStart"/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Черкасова</w:t>
            </w:r>
            <w:proofErr w:type="spellEnd"/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176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Володимира Черкасова (Черкасова)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177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Володимира Черкасова (Черкасова)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178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Володимира Черкасова (Черкасова)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179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Володимира Черкасова (Черкасова)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180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Володимира Черкасова (Черкасова)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181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Володимира Черкасова (Черкасова)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182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Чумацька (Єгорова)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183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Чумацька (Єгорова)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184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Чумацька (Єгорова)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185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Шурупова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Криворізька </w:t>
            </w: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186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Шурупова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187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Шурупова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188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Шурупова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189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Шурупова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190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Юних моряків (Серго)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191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Юних моряків (Серго)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192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Юних моряків (Серго)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193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Юних моряків (Серго)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194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Юних моряків (Серго)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195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Юних моряків (Серго)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196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Ярослава Мудрого (Отто Брозовського)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197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Ярослава Мудрого (Отто Брозовського)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198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Ярослава Мудрого (Отто Брозовського)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199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Ярослава Мудрого (Отто Брозовського)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Ярослава Мудрого (Отто Брозовського)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Ярослава Мудрого (Отто Брозовського)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Ярослава Мудрого (Отто Брозовського)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Ярослава Мудрого (Отто Брозовського)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Вадима Гурова (Постишева)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Вадима Гурова (Постишева)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Вадима Гурова (Постишева)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Вадима Гурова (Постишева)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Героїв АТО (Димитрова)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Героїв АТО (Димитрова)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Героїв АТО (Димитрова)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211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Героїв АТО (Димитрова)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Героїв АТО (Димитрова)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Героїв АТО (Димитрова)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Криворізька </w:t>
            </w: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214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Героїв АТО (Димитрова)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215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Героїв АТО (Димитрова)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216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Героїв АТО (Димитрова)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217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Героїв АТО (Димитрова)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218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Героїв АТО (Димитрова)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219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Героїв АТО (Димитрова)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Героїв АТО (Димитрова)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Героїв АТО (Димитрова)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222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Героїв АТО (Димитрова)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Героїв АТО (Димитрова)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224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Героїв АТО (Димитрова)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225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Героїв АТО (Димитрова)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226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Героїв АТО (Димитрова)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227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Героїв АТО (Димитрова)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228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Героїв АТО (Димитрова)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229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Героїв АТО (Димитрова)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230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Глеюватська (Вологодська)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231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Глеюватська (Вологодська)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232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Криворіжсталі (Орджонікідзе)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233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Криворіжсталі (Орджонікідзе)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234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Криворіжсталі (Орджонікідзе)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235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Криворіжсталі (Орджонікідзе)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236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Криворіжсталі (Орджонікідзе)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237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Криворіжсталі (Орджонікідзе)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238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Криворіжсталі (Орджонікідзе)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239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Криворіжсталі (Орджонікідзе)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240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Ботанічна (Маршака)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241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Ботанічна (Маршака)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Криворізька </w:t>
            </w: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242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Ботанічна (Маршака)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243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Ботанічна (Маршака)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244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Ботанічна (Маршака)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245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Ботанічна (Маршака)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246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Ботанічна (Маршака)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247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Ботанічна (Маршака)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248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Ботанічна (Маршака)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249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Музична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Музична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251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Музична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252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Музична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253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Музична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254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Музична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255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Музична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256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Музична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257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Музична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258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Музична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259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Музична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260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Нарвська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261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Нарвська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262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Нарвська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263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Нарвська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264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Нарвська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265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Нарвська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266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Нарвська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267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Нарвська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268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Петра Дорошенка (Блюхера)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269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Петра Дорошенка (Блюхера)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Криворізька </w:t>
            </w: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270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Петра Дорошенка (Блюхера)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271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Петра Дорошенка (Блюхера)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272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Петра Дорошенка (Блюхера)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273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Петра Дорошенка (Блюхера)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274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Петра Дорошенка (Блюхера)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275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Петра Дорошенка (Блюхера)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276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Петра Дорошенка (Блюхера)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277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Ракітіна (Ногіна)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278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Ракітіна (Ногіна)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12/А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279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Ракітіна (Ногіна)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280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Ракітіна (Ногіна)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14/А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281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Ракітіна (Ногіна)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282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Ракітіна (Ногіна)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283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Ракітіна (Ногіна)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284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Святителя Василя Великого (Качалова)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285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Святителя Василя Великого (Качалова)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286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Святителя Василя Великого (Качалова)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287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Сержанта Рзянкіна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288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Сержанта Рзянкіна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289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Сержанта Рзянкіна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290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Сержанта Рзянкіна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291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Сержанта Рзянкіна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292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Соборності (Косіора)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293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Соборності (Косіора)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294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Св. Григорія Богослова (Софії Перовської)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295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Св. Григорія Богослова (Софії Перовської)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296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Св. Григорія Богослова (Софії Перовської)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297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Св. Григорія Богослова </w:t>
            </w: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(Софії Перовської)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Криворізька </w:t>
            </w: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298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Св. Григорія Богослова (Софії Перовської)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299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Св. Григорія Богослова (Софії Перовської)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Св. Григорія Богослова (Софії Перовської)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Св. Григорія Богослова (Софії Перовської)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Степана Тільги (Революційна)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Степана Тільги (Революційна)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Степана Тільги (Революційна)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Степана Тільги (Революційна)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306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Тесленка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307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Тесленка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308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Тесленка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Тесленка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Тесленка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311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Тесленка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Тесленка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Тесленка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314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Тесленка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315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Тесленка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316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Тесленка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317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Тесленка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318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Тесленка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319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Тесленка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Тесленка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Тесленка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322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Тесленка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Тесленка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324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Тесленка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325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Тесленка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Криворізька </w:t>
            </w: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326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Тесленка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7/А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327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Тесленка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328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Тесленка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329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Толбухіна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330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Толбухіна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331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Трамвайна (Островського)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332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Трамвайна (Островського)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333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Трамвайна (Островського)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334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Трамвайна (Островського)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335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Трамвайна (Островського)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16/А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336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Трамвайна (Островського)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337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Трамвайна (Островського)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338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Трамвайна (Островського)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339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Трамвайна (Островського)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340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Укр.добровольч.батальйонів (Іртиська)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341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Укр.добровольч.батальйонів (Іртиська)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342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Укр.добровольч.батальйонів (Іртиська)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343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Пляжна (Ухтомського)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344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Пляжна (Ухтомського)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345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Пляжна (Ухтомського)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346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Пляжна (Ухтомського)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347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Пляжна (Ухтомського)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348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Пляжна (Ухтомського)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349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Пляжна (Ухтомського)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Пляжна (Ухтомського)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351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Пляжна (Ухтомського)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352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Пляжна (Ухтомського)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353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Пляжна (Ухтомського)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Криворізька </w:t>
            </w: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354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Пляжна (Ухтомського)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355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Пляжна (Ухтомського)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356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Пляжна (Ухтомського)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357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Пляжна (Ухтомського)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358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Пляжна (Ухтомського)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359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Пляжна (Ухтомського)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360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Пляжна (Ухтомського)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361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Пляжна (Ухтомського)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362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Пляжна (Ухтомського)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363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Пляжна (Ухтомського)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364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Пляжна (Ухтомського)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365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Пляжна (Ухтомського)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366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Пляжна (Ухтомського)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367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Пляжна (Ухтомського)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368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Пляжна (Ухтомського)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369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Пляжна (Ухтомського)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370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Пляжна (Ухтомського)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371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Пляжна (Ухтомського)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372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Пляжна (Ухтомського)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373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Федора Караманиць (Ватутіна)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374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Федора Караманиць (Ватутіна)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375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Федора Караманиць (Ватутіна)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59/А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376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Федора Караманиць (Ватутіна)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377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Федора Караманиць (Ватутіна)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378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Федора Караманиць (Ватутіна)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379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Федора Караманиць (Ватутіна)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68/А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380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Федора Караманиць (Ватутіна)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381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Федора Караманиць </w:t>
            </w: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(Ватутіна)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Криворізька </w:t>
            </w: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382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Федора Караманиць (Ватутіна)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383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Федора Караманиць (Ватутіна)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384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Федора Караманиць (Ватутіна)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385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Федора Караманиць (Ватутіна)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386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Федора Караманиць (Ватутіна)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387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Доватора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388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Доватора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389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Доватора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390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Доватора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391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Ботанічна (Маршака)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392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Ботанічна (Маршака)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393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Ботанічна (Маршака)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394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Ботанічна (Маршака)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395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Ботанічна (Маршака)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396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Ботанічна (Маршака)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397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Ботанічна (Маршака)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398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Ботанічна (Маршака)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399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Ботанічна (Маршака)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Ботанічна (Маршака)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Ботанічна (Маршака)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Панаса Феденка (Азізбекова)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Панаса Феденка (Азізбекова)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Промислова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Промислова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406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Промислова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407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Промислова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408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Ракітіна (Ногіна)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Ракітіна (Ногіна)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Криворізька </w:t>
            </w: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410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Ракітіна (Ногіна)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411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Ракітіна (Ногіна)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Ракітіна (Ногіна)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Ракітіна (Ногіна)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414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Ракітіна (Ногіна)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415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Ракітіна (Ногіна)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416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Ракітіна (Ногіна)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417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Ракітіна (Ногіна)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418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Ракітіна (Ногіна)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419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Ракітіна (Ногіна)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Ракітіна (Ногіна)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Ракітіна (Ногіна)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422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Ракітіна (Ногіна)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Ракітіна (Ногіна)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424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Ракітіна (Ногіна)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425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Ракітіна (Ногіна)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426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Ракітіна (Ногіна)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427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Ракітіна (Ногіна)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428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Ракітіна (Ногіна)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429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Ракітіна (Ногіна)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430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Ракітіна (Ногіна)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431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Ракітіна (Ногіна)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6/А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432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Святоандріївська (Петроградська)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433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Святоандріївська (Петроградська)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434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Святоандріївська (Петроградська)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435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Святоандріївська (Петроградська)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436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Святоандріївська (Петроградська)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437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Святоандріївська </w:t>
            </w: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(Петроградська)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Криворізька </w:t>
            </w: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438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Святоандріївська (Петроградська)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439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Святоандріївська (Петроградська)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440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Святоандріївська (Петроградська)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441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Степана Тільги (Революційна)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442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Степана Тільги (Революційна)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443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Степана Тільги (Революційна)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444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Степана Тільги (Революційна)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445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Степана Тільги (Революційна)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446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Степана Тільги (Революційна)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447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Тесленка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448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Тесленка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449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Тесленка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Тесленка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451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Тесленка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452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Тесленка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453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Творча (Упіта)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3/А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454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Творча (Упіта)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4/А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455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Творча (Упіта)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5/А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456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Творча (Упіта)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457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Творча (Упіта)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458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Творча (Упіта)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6/А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459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Творча (Упіта)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460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Творча (Упіта)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461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Творча (Упіта)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462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Творча (Упіта)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463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Футбольна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72/А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464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Харцизька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465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Харцизька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Криворізька </w:t>
            </w: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466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Харцизька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467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Харцизька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Жовтень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468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Федора Караманиць (Ватутіна)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469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Федора Караманиць (Ватутіна)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  <w:tr w:rsidR="00F066E5" w:rsidRPr="00854F91" w:rsidTr="00854F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470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Кривий Ріг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Федора Караманиць (Ватутіна)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E5" w:rsidRPr="00854F91" w:rsidRDefault="00F066E5" w:rsidP="0085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4F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Криворізька філія</w:t>
            </w:r>
          </w:p>
        </w:tc>
      </w:tr>
    </w:tbl>
    <w:p w:rsidR="00F066E5" w:rsidRPr="00854F91" w:rsidRDefault="00F066E5" w:rsidP="00F066E5">
      <w:pPr>
        <w:ind w:firstLine="851"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sectPr w:rsidR="00F066E5" w:rsidRPr="00854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E5"/>
    <w:rsid w:val="003E0797"/>
    <w:rsid w:val="0083397D"/>
    <w:rsid w:val="00854F91"/>
    <w:rsid w:val="00F0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5705</Words>
  <Characters>32521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krgas</Company>
  <LinksUpToDate>false</LinksUpToDate>
  <CharactersWithSpaces>38150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Жайворонский</dc:creator>
  <cp:lastModifiedBy>Жайворонский </cp:lastModifiedBy>
  <cp:revision>1</cp:revision>
  <dcterms:created xsi:type="dcterms:W3CDTF">2024-07-09T08:06:00Z</dcterms:created>
  <dcterms:modified xsi:type="dcterms:W3CDTF">2024-07-09T08:26:00Z</dcterms:modified>
</cp:coreProperties>
</file>